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D87" w:rsidRDefault="00AF7D87" w:rsidP="00AF7D87">
      <w:pPr>
        <w:pStyle w:val="a6"/>
        <w:tabs>
          <w:tab w:val="left" w:pos="1134"/>
        </w:tabs>
        <w:spacing w:after="240" w:line="560" w:lineRule="exact"/>
        <w:ind w:firstLineChars="0" w:firstLine="0"/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武汉大学土木建筑工程学院教学改革项目延期结题申请表</w:t>
      </w:r>
    </w:p>
    <w:tbl>
      <w:tblPr>
        <w:tblW w:w="826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087"/>
        <w:gridCol w:w="1932"/>
        <w:gridCol w:w="1785"/>
        <w:gridCol w:w="2461"/>
      </w:tblGrid>
      <w:tr w:rsidR="00AF7D87" w:rsidTr="00AF7D87">
        <w:trPr>
          <w:trHeight w:val="567"/>
          <w:jc w:val="center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D87" w:rsidRDefault="00AF7D87">
            <w:pPr>
              <w:spacing w:before="60" w:after="60"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项目名称</w:t>
            </w:r>
          </w:p>
        </w:tc>
        <w:tc>
          <w:tcPr>
            <w:tcW w:w="6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D87" w:rsidRDefault="00AF7D87">
            <w:pPr>
              <w:spacing w:before="120" w:after="120"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AF7D87" w:rsidTr="00AF7D87">
        <w:trPr>
          <w:trHeight w:val="567"/>
          <w:jc w:val="center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D87" w:rsidRDefault="00AF7D87">
            <w:pPr>
              <w:spacing w:before="60" w:after="60"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项目类型</w:t>
            </w:r>
          </w:p>
        </w:tc>
        <w:tc>
          <w:tcPr>
            <w:tcW w:w="61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D87" w:rsidRDefault="00AF7D87">
            <w:pPr>
              <w:spacing w:before="120" w:after="120" w:line="440" w:lineRule="exact"/>
              <w:ind w:firstLineChars="400" w:firstLine="9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□团队项目          □教改项目       </w:t>
            </w:r>
          </w:p>
        </w:tc>
      </w:tr>
      <w:tr w:rsidR="00AF7D87" w:rsidTr="00AF7D87">
        <w:trPr>
          <w:trHeight w:val="567"/>
          <w:jc w:val="center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D87" w:rsidRDefault="00AF7D87">
            <w:pPr>
              <w:spacing w:before="60" w:after="60"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项目负责人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D87" w:rsidRDefault="00AF7D87">
            <w:pPr>
              <w:spacing w:before="60" w:after="60"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D87" w:rsidRDefault="00AF7D87">
            <w:pPr>
              <w:spacing w:before="60" w:after="60"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所在单位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D87" w:rsidRDefault="00AF7D87">
            <w:pPr>
              <w:spacing w:before="60" w:after="60"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F7D87" w:rsidTr="00AF7D87">
        <w:trPr>
          <w:trHeight w:val="567"/>
          <w:jc w:val="center"/>
        </w:trPr>
        <w:tc>
          <w:tcPr>
            <w:tcW w:w="2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D87" w:rsidRDefault="00AF7D87">
            <w:pPr>
              <w:spacing w:before="120" w:after="120"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原计划完成日期</w:t>
            </w:r>
          </w:p>
        </w:tc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D87" w:rsidRDefault="00AF7D87">
            <w:pPr>
              <w:spacing w:before="60" w:after="60"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7D87" w:rsidRDefault="00AF7D87">
            <w:pPr>
              <w:spacing w:before="60" w:after="60"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申请延期日期</w:t>
            </w:r>
          </w:p>
        </w:tc>
        <w:tc>
          <w:tcPr>
            <w:tcW w:w="2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7D87" w:rsidRDefault="00AF7D87">
            <w:pPr>
              <w:spacing w:before="60" w:after="60"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AF7D87" w:rsidTr="00AF7D87">
        <w:trPr>
          <w:cantSplit/>
          <w:trHeight w:val="2763"/>
          <w:jc w:val="center"/>
        </w:trPr>
        <w:tc>
          <w:tcPr>
            <w:tcW w:w="8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D87" w:rsidRDefault="00AF7D87">
            <w:pPr>
              <w:spacing w:line="480" w:lineRule="atLeas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项目进展情况：</w:t>
            </w:r>
          </w:p>
          <w:p w:rsidR="00AF7D87" w:rsidRDefault="00AF7D87">
            <w:pPr>
              <w:spacing w:line="48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AF7D87" w:rsidRDefault="00AF7D87">
            <w:pPr>
              <w:spacing w:line="48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AF7D87" w:rsidRDefault="00AF7D87">
            <w:pPr>
              <w:spacing w:line="48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AF7D87" w:rsidRDefault="00AF7D87">
            <w:pPr>
              <w:spacing w:line="48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AF7D87" w:rsidRDefault="00AF7D87">
            <w:pPr>
              <w:spacing w:line="480" w:lineRule="atLeast"/>
              <w:rPr>
                <w:rFonts w:ascii="仿宋_GB2312" w:eastAsia="仿宋_GB2312" w:hAnsi="宋体" w:hint="eastAsia"/>
                <w:sz w:val="24"/>
              </w:rPr>
            </w:pPr>
          </w:p>
          <w:p w:rsidR="00AF7D87" w:rsidRDefault="00AF7D87">
            <w:pPr>
              <w:spacing w:line="480" w:lineRule="atLeast"/>
              <w:rPr>
                <w:rFonts w:ascii="仿宋_GB2312" w:eastAsia="仿宋_GB2312" w:hAnsi="宋体"/>
                <w:sz w:val="24"/>
              </w:rPr>
            </w:pPr>
          </w:p>
        </w:tc>
      </w:tr>
      <w:tr w:rsidR="00AF7D87" w:rsidTr="00AF7D87">
        <w:trPr>
          <w:trHeight w:val="2164"/>
          <w:jc w:val="center"/>
        </w:trPr>
        <w:tc>
          <w:tcPr>
            <w:tcW w:w="826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7D87" w:rsidRDefault="00AF7D87">
            <w:pPr>
              <w:spacing w:before="120" w:after="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30"/>
              </w:rPr>
              <w:br w:type="page"/>
            </w:r>
            <w:r>
              <w:rPr>
                <w:rFonts w:ascii="仿宋_GB2312" w:eastAsia="仿宋_GB2312" w:hAnsi="宋体" w:hint="eastAsia"/>
                <w:sz w:val="24"/>
              </w:rPr>
              <w:t>申请延期结题的理由：</w:t>
            </w:r>
          </w:p>
          <w:p w:rsidR="00AF7D87" w:rsidRDefault="00AF7D87">
            <w:pPr>
              <w:pStyle w:val="a5"/>
              <w:ind w:firstLine="0"/>
              <w:rPr>
                <w:rFonts w:ascii="仿宋_GB2312" w:eastAsia="仿宋_GB2312" w:hint="eastAsia"/>
              </w:rPr>
            </w:pPr>
          </w:p>
          <w:p w:rsidR="00AF7D87" w:rsidRDefault="00AF7D87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AF7D87" w:rsidRDefault="00AF7D87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AF7D87" w:rsidRDefault="00AF7D87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AF7D87" w:rsidRDefault="00AF7D87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AF7D87" w:rsidRDefault="00AF7D87">
            <w:pPr>
              <w:spacing w:line="360" w:lineRule="auto"/>
              <w:rPr>
                <w:rFonts w:ascii="仿宋_GB2312" w:eastAsia="仿宋_GB2312" w:hAnsi="宋体" w:hint="eastAsia"/>
                <w:sz w:val="24"/>
              </w:rPr>
            </w:pPr>
          </w:p>
          <w:p w:rsidR="00AF7D87" w:rsidRDefault="00AF7D87">
            <w:pPr>
              <w:spacing w:line="360" w:lineRule="auto"/>
              <w:ind w:firstLineChars="500" w:firstLine="1200"/>
              <w:jc w:val="righ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项目负责人：                  年   月   日</w:t>
            </w:r>
          </w:p>
        </w:tc>
      </w:tr>
      <w:tr w:rsidR="00AF7D87" w:rsidTr="00AF7D87">
        <w:trPr>
          <w:trHeight w:val="2350"/>
          <w:jc w:val="center"/>
        </w:trPr>
        <w:tc>
          <w:tcPr>
            <w:tcW w:w="826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D87" w:rsidRDefault="00AF7D87">
            <w:pPr>
              <w:spacing w:before="120" w:after="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学院意见：</w:t>
            </w:r>
          </w:p>
          <w:p w:rsidR="00AF7D87" w:rsidRDefault="00AF7D87">
            <w:pPr>
              <w:spacing w:before="120" w:after="120"/>
              <w:rPr>
                <w:rFonts w:ascii="仿宋_GB2312" w:eastAsia="仿宋_GB2312" w:hAnsi="宋体" w:hint="eastAsia"/>
                <w:sz w:val="24"/>
              </w:rPr>
            </w:pPr>
          </w:p>
          <w:p w:rsidR="00AF7D87" w:rsidRDefault="00AF7D87">
            <w:pPr>
              <w:spacing w:before="120" w:after="120"/>
              <w:rPr>
                <w:rFonts w:ascii="仿宋_GB2312" w:eastAsia="仿宋_GB2312" w:hAnsi="宋体" w:hint="eastAsia"/>
                <w:sz w:val="24"/>
              </w:rPr>
            </w:pPr>
          </w:p>
          <w:p w:rsidR="00AF7D87" w:rsidRDefault="00AF7D87">
            <w:pPr>
              <w:spacing w:before="120" w:after="12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                      学院（公章）</w:t>
            </w:r>
          </w:p>
          <w:p w:rsidR="00AF7D87" w:rsidRDefault="00AF7D87">
            <w:pPr>
              <w:spacing w:before="120" w:after="120"/>
              <w:jc w:val="righ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年    月    日</w:t>
            </w:r>
          </w:p>
        </w:tc>
      </w:tr>
    </w:tbl>
    <w:p w:rsidR="00AF7D87" w:rsidRDefault="00AF7D87" w:rsidP="00AF7D87">
      <w:pPr>
        <w:rPr>
          <w:rFonts w:hint="eastAsia"/>
        </w:rPr>
      </w:pPr>
      <w:bookmarkStart w:id="0" w:name="_GoBack"/>
      <w:bookmarkEnd w:id="0"/>
    </w:p>
    <w:p w:rsidR="00602C49" w:rsidRDefault="00602C49"/>
    <w:sectPr w:rsidR="00602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C49" w:rsidRDefault="00602C49" w:rsidP="00AF7D87">
      <w:r>
        <w:separator/>
      </w:r>
    </w:p>
  </w:endnote>
  <w:endnote w:type="continuationSeparator" w:id="1">
    <w:p w:rsidR="00602C49" w:rsidRDefault="00602C49" w:rsidP="00AF7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C49" w:rsidRDefault="00602C49" w:rsidP="00AF7D87">
      <w:r>
        <w:separator/>
      </w:r>
    </w:p>
  </w:footnote>
  <w:footnote w:type="continuationSeparator" w:id="1">
    <w:p w:rsidR="00602C49" w:rsidRDefault="00602C49" w:rsidP="00AF7D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7D87"/>
    <w:rsid w:val="00602C49"/>
    <w:rsid w:val="00AF7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7D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7D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7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7D87"/>
    <w:rPr>
      <w:sz w:val="18"/>
      <w:szCs w:val="18"/>
    </w:rPr>
  </w:style>
  <w:style w:type="paragraph" w:styleId="a5">
    <w:name w:val="Body Text Indent"/>
    <w:basedOn w:val="a"/>
    <w:link w:val="Char1"/>
    <w:semiHidden/>
    <w:unhideWhenUsed/>
    <w:rsid w:val="00AF7D87"/>
    <w:pPr>
      <w:spacing w:line="360" w:lineRule="auto"/>
      <w:ind w:firstLine="570"/>
    </w:pPr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正文文本缩进 Char"/>
    <w:basedOn w:val="a0"/>
    <w:link w:val="a5"/>
    <w:semiHidden/>
    <w:rsid w:val="00AF7D87"/>
    <w:rPr>
      <w:rFonts w:ascii="Times New Roman" w:eastAsia="宋体" w:hAnsi="Times New Roman" w:cs="Times New Roman"/>
      <w:sz w:val="28"/>
      <w:szCs w:val="24"/>
    </w:rPr>
  </w:style>
  <w:style w:type="paragraph" w:styleId="a6">
    <w:name w:val="List Paragraph"/>
    <w:basedOn w:val="a"/>
    <w:uiPriority w:val="34"/>
    <w:qFormat/>
    <w:rsid w:val="00AF7D87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胡俊峰</dc:creator>
  <cp:keywords/>
  <dc:description/>
  <cp:lastModifiedBy>胡俊峰</cp:lastModifiedBy>
  <cp:revision>3</cp:revision>
  <dcterms:created xsi:type="dcterms:W3CDTF">2017-05-17T09:00:00Z</dcterms:created>
  <dcterms:modified xsi:type="dcterms:W3CDTF">2017-05-17T09:00:00Z</dcterms:modified>
</cp:coreProperties>
</file>